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AA6B18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F1DCB" w:rsidRPr="00AA6B18" w:rsidRDefault="002F1DCB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D0B">
        <w:rPr>
          <w:rFonts w:ascii="Times New Roman" w:hAnsi="Times New Roman" w:cs="Times New Roman"/>
          <w:sz w:val="28"/>
          <w:szCs w:val="28"/>
        </w:rPr>
        <w:t>2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2F1DCB">
        <w:rPr>
          <w:rFonts w:ascii="Times New Roman" w:hAnsi="Times New Roman" w:cs="Times New Roman"/>
          <w:sz w:val="28"/>
          <w:szCs w:val="28"/>
        </w:rPr>
        <w:t>2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D139F8">
        <w:rPr>
          <w:rFonts w:ascii="Times New Roman" w:hAnsi="Times New Roman" w:cs="Times New Roman"/>
          <w:sz w:val="28"/>
          <w:szCs w:val="28"/>
        </w:rPr>
        <w:t>189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DCB" w:rsidRDefault="002F1DCB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5C58F8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58F8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5C58F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F1DCB" w:rsidRPr="005C58F8">
        <w:rPr>
          <w:rFonts w:ascii="Times New Roman" w:hAnsi="Times New Roman" w:cs="Times New Roman"/>
          <w:b/>
          <w:sz w:val="28"/>
          <w:szCs w:val="28"/>
        </w:rPr>
        <w:t>3</w:t>
      </w:r>
      <w:r w:rsidRPr="005C58F8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proofErr w:type="spellStart"/>
      <w:r w:rsidR="00C454ED" w:rsidRPr="005C58F8">
        <w:rPr>
          <w:rFonts w:ascii="Times New Roman" w:hAnsi="Times New Roman" w:cs="Times New Roman"/>
          <w:b/>
          <w:sz w:val="28"/>
          <w:szCs w:val="28"/>
        </w:rPr>
        <w:t>Подойницынское</w:t>
      </w:r>
      <w:proofErr w:type="spellEnd"/>
      <w:r w:rsidRPr="005C58F8">
        <w:rPr>
          <w:rFonts w:ascii="Times New Roman" w:hAnsi="Times New Roman" w:cs="Times New Roman"/>
          <w:b/>
          <w:sz w:val="28"/>
          <w:szCs w:val="28"/>
        </w:rPr>
        <w:t>»</w:t>
      </w:r>
      <w:r w:rsidR="00230B63" w:rsidRPr="005C58F8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Pr="005C58F8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230B63" w:rsidRPr="005C58F8">
        <w:rPr>
          <w:rFonts w:ascii="Times New Roman" w:hAnsi="Times New Roman" w:cs="Times New Roman"/>
          <w:b/>
          <w:sz w:val="28"/>
          <w:szCs w:val="28"/>
        </w:rPr>
        <w:t>я</w:t>
      </w:r>
      <w:r w:rsidRPr="005C58F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D4F21" w:rsidRPr="005C58F8">
        <w:rPr>
          <w:rFonts w:ascii="Times New Roman" w:hAnsi="Times New Roman" w:cs="Times New Roman"/>
          <w:b/>
          <w:sz w:val="28"/>
          <w:szCs w:val="28"/>
        </w:rPr>
        <w:t xml:space="preserve">составлению проекта бюджета поселения </w:t>
      </w:r>
      <w:r w:rsidRPr="005C58F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D4F21" w:rsidRPr="005C58F8">
        <w:rPr>
          <w:rFonts w:ascii="Times New Roman" w:hAnsi="Times New Roman" w:cs="Times New Roman"/>
          <w:b/>
          <w:sz w:val="28"/>
          <w:szCs w:val="28"/>
        </w:rPr>
        <w:t xml:space="preserve">его исполнению 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65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r w:rsidR="00C454ED">
        <w:rPr>
          <w:rFonts w:ascii="Times New Roman" w:hAnsi="Times New Roman" w:cs="Times New Roman"/>
          <w:sz w:val="28"/>
          <w:szCs w:val="28"/>
        </w:rPr>
        <w:t>Подойницынское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827CE3" w:rsidRPr="00827CE3">
        <w:rPr>
          <w:rFonts w:ascii="Times New Roman" w:hAnsi="Times New Roman" w:cs="Times New Roman"/>
          <w:sz w:val="28"/>
          <w:szCs w:val="28"/>
        </w:rPr>
        <w:t>3</w:t>
      </w:r>
      <w:r w:rsidR="002A54A4" w:rsidRPr="00827CE3">
        <w:rPr>
          <w:rFonts w:ascii="Times New Roman" w:hAnsi="Times New Roman" w:cs="Times New Roman"/>
          <w:sz w:val="28"/>
          <w:szCs w:val="28"/>
        </w:rPr>
        <w:t>1</w:t>
      </w:r>
      <w:r w:rsidR="0087199E" w:rsidRPr="00827CE3">
        <w:rPr>
          <w:rFonts w:ascii="Times New Roman" w:hAnsi="Times New Roman" w:cs="Times New Roman"/>
          <w:sz w:val="28"/>
          <w:szCs w:val="28"/>
        </w:rPr>
        <w:t xml:space="preserve"> </w:t>
      </w:r>
      <w:r w:rsidR="002A54A4" w:rsidRPr="00827CE3">
        <w:rPr>
          <w:rFonts w:ascii="Times New Roman" w:hAnsi="Times New Roman" w:cs="Times New Roman"/>
          <w:sz w:val="28"/>
          <w:szCs w:val="28"/>
        </w:rPr>
        <w:t>о</w:t>
      </w:r>
      <w:r w:rsidR="00827CE3" w:rsidRPr="00827CE3">
        <w:rPr>
          <w:rFonts w:ascii="Times New Roman" w:hAnsi="Times New Roman" w:cs="Times New Roman"/>
          <w:sz w:val="28"/>
          <w:szCs w:val="28"/>
        </w:rPr>
        <w:t>кт</w:t>
      </w:r>
      <w:r w:rsidR="0087199E" w:rsidRPr="00827CE3">
        <w:rPr>
          <w:rFonts w:ascii="Times New Roman" w:hAnsi="Times New Roman" w:cs="Times New Roman"/>
          <w:sz w:val="28"/>
          <w:szCs w:val="28"/>
        </w:rPr>
        <w:t>ября 202</w:t>
      </w:r>
      <w:r w:rsidR="00827CE3" w:rsidRPr="00827CE3">
        <w:rPr>
          <w:rFonts w:ascii="Times New Roman" w:hAnsi="Times New Roman" w:cs="Times New Roman"/>
          <w:sz w:val="28"/>
          <w:szCs w:val="28"/>
        </w:rPr>
        <w:t>2</w:t>
      </w:r>
      <w:r w:rsidR="0087199E" w:rsidRPr="00827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7CE3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827CE3">
        <w:rPr>
          <w:rFonts w:ascii="Times New Roman" w:hAnsi="Times New Roman" w:cs="Times New Roman"/>
          <w:sz w:val="28"/>
          <w:szCs w:val="28"/>
        </w:rPr>
        <w:t xml:space="preserve">№ </w:t>
      </w:r>
      <w:r w:rsidR="00827CE3" w:rsidRPr="00827CE3">
        <w:rPr>
          <w:rFonts w:ascii="Times New Roman" w:hAnsi="Times New Roman" w:cs="Times New Roman"/>
          <w:sz w:val="28"/>
          <w:szCs w:val="28"/>
        </w:rPr>
        <w:t>63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230B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5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54ED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="00C454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827CE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65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86" w:rsidRDefault="002C4D86" w:rsidP="0065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2023 год от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30B63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546C4F">
        <w:rPr>
          <w:rFonts w:ascii="Times New Roman" w:hAnsi="Times New Roman" w:cs="Times New Roman"/>
          <w:sz w:val="28"/>
          <w:szCs w:val="28"/>
        </w:rPr>
        <w:t xml:space="preserve">составлению проекта бюджета поселения, </w:t>
      </w:r>
      <w:r>
        <w:rPr>
          <w:rFonts w:ascii="Times New Roman" w:hAnsi="Times New Roman" w:cs="Times New Roman"/>
          <w:sz w:val="28"/>
          <w:szCs w:val="28"/>
        </w:rPr>
        <w:t xml:space="preserve"> исполнению бюджета поселения</w:t>
      </w:r>
      <w:r w:rsidR="00230B63">
        <w:rPr>
          <w:rFonts w:ascii="Times New Roman" w:hAnsi="Times New Roman" w:cs="Times New Roman"/>
          <w:sz w:val="28"/>
          <w:szCs w:val="28"/>
        </w:rPr>
        <w:t xml:space="preserve">, </w:t>
      </w:r>
      <w:r w:rsidR="00546C4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="00546C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46C4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</w:t>
      </w:r>
      <w:r w:rsidR="002511C2">
        <w:rPr>
          <w:rFonts w:ascii="Times New Roman" w:hAnsi="Times New Roman" w:cs="Times New Roman"/>
          <w:sz w:val="28"/>
          <w:szCs w:val="28"/>
        </w:rPr>
        <w:t>ю</w:t>
      </w:r>
      <w:r w:rsidR="00546C4F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D86" w:rsidRDefault="002C4D86" w:rsidP="00653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</w:t>
      </w:r>
      <w:r w:rsidR="00230B63">
        <w:rPr>
          <w:rFonts w:ascii="Times New Roman" w:hAnsi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/>
          <w:bCs/>
          <w:sz w:val="28"/>
          <w:szCs w:val="28"/>
        </w:rPr>
        <w:t xml:space="preserve"> полномочи</w:t>
      </w:r>
      <w:r w:rsidR="00230B6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02 декабря 2022 года направить подписанный экземпляр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2C4D86" w:rsidRDefault="002C4D86" w:rsidP="00653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7D7E77" w:rsidRDefault="007D7E77" w:rsidP="00653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EDD" w:rsidRDefault="00971EDD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7D7E77" w:rsidRDefault="00225D8F" w:rsidP="00225D8F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095F">
        <w:rPr>
          <w:rFonts w:ascii="Times New Roman" w:hAnsi="Times New Roman" w:cs="Times New Roman"/>
          <w:sz w:val="28"/>
          <w:szCs w:val="28"/>
        </w:rPr>
        <w:t>С.Ю. Гальченко</w:t>
      </w:r>
    </w:p>
    <w:sectPr w:rsidR="007D7E77" w:rsidSect="00653024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15190"/>
    <w:rsid w:val="00072469"/>
    <w:rsid w:val="000F1033"/>
    <w:rsid w:val="00135B0F"/>
    <w:rsid w:val="001918E5"/>
    <w:rsid w:val="001B241A"/>
    <w:rsid w:val="001E5FB6"/>
    <w:rsid w:val="00222ED8"/>
    <w:rsid w:val="0022539B"/>
    <w:rsid w:val="00225D8F"/>
    <w:rsid w:val="00230B63"/>
    <w:rsid w:val="002511C2"/>
    <w:rsid w:val="002A54A4"/>
    <w:rsid w:val="002C4D86"/>
    <w:rsid w:val="002F095F"/>
    <w:rsid w:val="002F1DCB"/>
    <w:rsid w:val="00301E0E"/>
    <w:rsid w:val="00315834"/>
    <w:rsid w:val="00325802"/>
    <w:rsid w:val="00403B3B"/>
    <w:rsid w:val="00454030"/>
    <w:rsid w:val="0052081F"/>
    <w:rsid w:val="00546C4F"/>
    <w:rsid w:val="005538A0"/>
    <w:rsid w:val="005634FD"/>
    <w:rsid w:val="005C58F8"/>
    <w:rsid w:val="005E68F8"/>
    <w:rsid w:val="00601B54"/>
    <w:rsid w:val="00653024"/>
    <w:rsid w:val="006A578C"/>
    <w:rsid w:val="007262B3"/>
    <w:rsid w:val="007D0AE3"/>
    <w:rsid w:val="007D7396"/>
    <w:rsid w:val="007D7E77"/>
    <w:rsid w:val="00805935"/>
    <w:rsid w:val="00823340"/>
    <w:rsid w:val="00827CE3"/>
    <w:rsid w:val="0087199E"/>
    <w:rsid w:val="008A5B5A"/>
    <w:rsid w:val="00971EDD"/>
    <w:rsid w:val="00972C70"/>
    <w:rsid w:val="00985A75"/>
    <w:rsid w:val="009A4D1D"/>
    <w:rsid w:val="009E6605"/>
    <w:rsid w:val="00A105A1"/>
    <w:rsid w:val="00AA6B18"/>
    <w:rsid w:val="00AF5322"/>
    <w:rsid w:val="00B13748"/>
    <w:rsid w:val="00B77C4A"/>
    <w:rsid w:val="00BE1D0B"/>
    <w:rsid w:val="00C454ED"/>
    <w:rsid w:val="00C820EE"/>
    <w:rsid w:val="00CD2B2A"/>
    <w:rsid w:val="00D01EA0"/>
    <w:rsid w:val="00D139F8"/>
    <w:rsid w:val="00E84237"/>
    <w:rsid w:val="00F82ABA"/>
    <w:rsid w:val="00FA5D6D"/>
    <w:rsid w:val="00FD4F21"/>
    <w:rsid w:val="00F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43</cp:revision>
  <cp:lastPrinted>2022-11-11T01:35:00Z</cp:lastPrinted>
  <dcterms:created xsi:type="dcterms:W3CDTF">2019-10-22T23:45:00Z</dcterms:created>
  <dcterms:modified xsi:type="dcterms:W3CDTF">2022-11-16T02:40:00Z</dcterms:modified>
</cp:coreProperties>
</file>